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B87F" w14:textId="4EFA7BFA" w:rsidR="00502A09" w:rsidRPr="00502A09" w:rsidRDefault="00502A09" w:rsidP="00502A09">
      <w:pPr>
        <w:snapToGrid w:val="0"/>
        <w:jc w:val="center"/>
        <w:rPr>
          <w:sz w:val="28"/>
          <w:szCs w:val="28"/>
        </w:rPr>
      </w:pPr>
      <w:r w:rsidRPr="00502A09">
        <w:rPr>
          <w:rFonts w:hint="eastAsia"/>
          <w:sz w:val="28"/>
          <w:szCs w:val="28"/>
        </w:rPr>
        <w:t>予算計画書</w:t>
      </w:r>
    </w:p>
    <w:p w14:paraId="2A64B572" w14:textId="6BA5ED56" w:rsidR="00502A09" w:rsidRDefault="00502A09" w:rsidP="00502A09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（見込みの金額をご記入ください）</w:t>
      </w:r>
    </w:p>
    <w:p w14:paraId="228BBDC5" w14:textId="77777777" w:rsidR="00502A09" w:rsidRDefault="00502A09" w:rsidP="00502A09">
      <w:pPr>
        <w:snapToGrid w:val="0"/>
        <w:rPr>
          <w:sz w:val="22"/>
        </w:rPr>
      </w:pPr>
    </w:p>
    <w:p w14:paraId="0AFBF318" w14:textId="07F3C76F" w:rsidR="00502A09" w:rsidRDefault="00502A09" w:rsidP="00502A09">
      <w:pPr>
        <w:snapToGrid w:val="0"/>
        <w:rPr>
          <w:sz w:val="22"/>
        </w:rPr>
      </w:pPr>
      <w:r>
        <w:rPr>
          <w:rFonts w:hint="eastAsia"/>
          <w:sz w:val="22"/>
        </w:rPr>
        <w:t>（１）支出（必要になる金額）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502A09" w14:paraId="1EF4D17E" w14:textId="77777777" w:rsidTr="00502A09">
        <w:trPr>
          <w:trHeight w:val="567"/>
        </w:trPr>
        <w:tc>
          <w:tcPr>
            <w:tcW w:w="5949" w:type="dxa"/>
            <w:vAlign w:val="center"/>
          </w:tcPr>
          <w:p w14:paraId="3BE4426F" w14:textId="66F194CD" w:rsidR="00502A09" w:rsidRDefault="00502A09" w:rsidP="00502A0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 w:rsidR="0099533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2545" w:type="dxa"/>
            <w:vAlign w:val="center"/>
          </w:tcPr>
          <w:p w14:paraId="3ED57BA2" w14:textId="0A416621" w:rsidR="00502A09" w:rsidRDefault="00502A09" w:rsidP="00502A0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</w:tr>
      <w:tr w:rsidR="00502A09" w14:paraId="7D4216EC" w14:textId="77777777" w:rsidTr="00995339">
        <w:trPr>
          <w:trHeight w:val="567"/>
        </w:trPr>
        <w:tc>
          <w:tcPr>
            <w:tcW w:w="5949" w:type="dxa"/>
            <w:tcBorders>
              <w:bottom w:val="dotted" w:sz="4" w:space="0" w:color="auto"/>
            </w:tcBorders>
          </w:tcPr>
          <w:p w14:paraId="311587DF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  <w:tc>
          <w:tcPr>
            <w:tcW w:w="2545" w:type="dxa"/>
            <w:tcBorders>
              <w:bottom w:val="dotted" w:sz="4" w:space="0" w:color="auto"/>
            </w:tcBorders>
          </w:tcPr>
          <w:p w14:paraId="220A3939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</w:tr>
      <w:tr w:rsidR="00502A09" w14:paraId="17650430" w14:textId="77777777" w:rsidTr="00995339">
        <w:trPr>
          <w:trHeight w:val="567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</w:tcPr>
          <w:p w14:paraId="6B76460E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14:paraId="336A7DB3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</w:tr>
      <w:tr w:rsidR="00502A09" w14:paraId="27DC2916" w14:textId="77777777" w:rsidTr="00995339">
        <w:trPr>
          <w:trHeight w:val="567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</w:tcPr>
          <w:p w14:paraId="195E55D8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14:paraId="530FFFFB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</w:tr>
      <w:tr w:rsidR="00502A09" w14:paraId="5F5A2FC7" w14:textId="77777777" w:rsidTr="00995339">
        <w:trPr>
          <w:trHeight w:val="567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</w:tcPr>
          <w:p w14:paraId="5E92B7F1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14:paraId="3DA789B1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</w:tr>
      <w:tr w:rsidR="00502A09" w14:paraId="63AB6679" w14:textId="77777777" w:rsidTr="00995339">
        <w:trPr>
          <w:trHeight w:val="567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</w:tcPr>
          <w:p w14:paraId="4420EFDB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14:paraId="3E9E8D9C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</w:tr>
      <w:tr w:rsidR="00502A09" w14:paraId="55DF51E0" w14:textId="77777777" w:rsidTr="00995339">
        <w:trPr>
          <w:trHeight w:val="567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</w:tcPr>
          <w:p w14:paraId="418710C4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14:paraId="759AFCC0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</w:tr>
      <w:tr w:rsidR="00502A09" w14:paraId="50ECF918" w14:textId="77777777" w:rsidTr="00995339">
        <w:trPr>
          <w:trHeight w:val="567"/>
        </w:trPr>
        <w:tc>
          <w:tcPr>
            <w:tcW w:w="5949" w:type="dxa"/>
            <w:tcBorders>
              <w:top w:val="dotted" w:sz="4" w:space="0" w:color="auto"/>
            </w:tcBorders>
          </w:tcPr>
          <w:p w14:paraId="7354EF97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  <w:tc>
          <w:tcPr>
            <w:tcW w:w="2545" w:type="dxa"/>
            <w:tcBorders>
              <w:top w:val="dotted" w:sz="4" w:space="0" w:color="auto"/>
            </w:tcBorders>
          </w:tcPr>
          <w:p w14:paraId="1C785F4E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</w:tr>
      <w:tr w:rsidR="00502A09" w14:paraId="214CAF24" w14:textId="77777777" w:rsidTr="00995339">
        <w:trPr>
          <w:trHeight w:val="567"/>
        </w:trPr>
        <w:tc>
          <w:tcPr>
            <w:tcW w:w="5949" w:type="dxa"/>
            <w:vAlign w:val="center"/>
          </w:tcPr>
          <w:p w14:paraId="2E1CEBAE" w14:textId="5CE65975" w:rsidR="00502A09" w:rsidRDefault="00995339" w:rsidP="0099533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2545" w:type="dxa"/>
          </w:tcPr>
          <w:p w14:paraId="268A4383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</w:tr>
    </w:tbl>
    <w:p w14:paraId="7EE0BFDE" w14:textId="13922399" w:rsidR="00502A09" w:rsidRDefault="00502A09" w:rsidP="00995339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下の「（１）支出」に書き写します</w:t>
      </w:r>
      <w:r w:rsidR="00995339">
        <w:rPr>
          <w:rFonts w:hint="eastAsia"/>
          <w:sz w:val="22"/>
        </w:rPr>
        <w:t>↑</w:t>
      </w:r>
    </w:p>
    <w:p w14:paraId="7E5F419D" w14:textId="77777777" w:rsidR="00502A09" w:rsidRDefault="00502A09" w:rsidP="00502A09">
      <w:pPr>
        <w:snapToGrid w:val="0"/>
        <w:rPr>
          <w:rFonts w:hint="eastAsia"/>
          <w:sz w:val="22"/>
        </w:rPr>
      </w:pPr>
    </w:p>
    <w:p w14:paraId="65C0E59D" w14:textId="5B86BD7C" w:rsidR="00502A09" w:rsidRDefault="00502A09" w:rsidP="00502A09">
      <w:pPr>
        <w:snapToGrid w:val="0"/>
        <w:rPr>
          <w:sz w:val="22"/>
        </w:rPr>
      </w:pPr>
      <w:r>
        <w:rPr>
          <w:rFonts w:hint="eastAsia"/>
          <w:sz w:val="22"/>
        </w:rPr>
        <w:t>（２）収入（得られる金額）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502A09" w14:paraId="2B994712" w14:textId="77777777" w:rsidTr="00502A09">
        <w:trPr>
          <w:trHeight w:val="567"/>
        </w:trPr>
        <w:tc>
          <w:tcPr>
            <w:tcW w:w="5949" w:type="dxa"/>
            <w:vAlign w:val="center"/>
          </w:tcPr>
          <w:p w14:paraId="26FD1257" w14:textId="0C02C74E" w:rsidR="00502A09" w:rsidRDefault="00502A09" w:rsidP="00502A0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 w:rsidR="0099533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2545" w:type="dxa"/>
            <w:vAlign w:val="center"/>
          </w:tcPr>
          <w:p w14:paraId="55B56966" w14:textId="6EE6612D" w:rsidR="00502A09" w:rsidRDefault="00502A09" w:rsidP="00502A0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</w:tr>
      <w:tr w:rsidR="00502A09" w14:paraId="49CE18D8" w14:textId="77777777" w:rsidTr="00995339">
        <w:trPr>
          <w:trHeight w:val="567"/>
        </w:trPr>
        <w:tc>
          <w:tcPr>
            <w:tcW w:w="5949" w:type="dxa"/>
            <w:tcBorders>
              <w:bottom w:val="dotted" w:sz="4" w:space="0" w:color="auto"/>
            </w:tcBorders>
          </w:tcPr>
          <w:p w14:paraId="32484F49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  <w:tc>
          <w:tcPr>
            <w:tcW w:w="2545" w:type="dxa"/>
            <w:tcBorders>
              <w:bottom w:val="dotted" w:sz="4" w:space="0" w:color="auto"/>
            </w:tcBorders>
          </w:tcPr>
          <w:p w14:paraId="1B1683E1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</w:tr>
      <w:tr w:rsidR="00502A09" w14:paraId="0449DBEB" w14:textId="77777777" w:rsidTr="00995339">
        <w:trPr>
          <w:trHeight w:val="567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</w:tcPr>
          <w:p w14:paraId="029BE29A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14:paraId="3150D00A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</w:tr>
      <w:tr w:rsidR="00502A09" w14:paraId="2E3C9AB3" w14:textId="77777777" w:rsidTr="00995339">
        <w:trPr>
          <w:trHeight w:val="567"/>
        </w:trPr>
        <w:tc>
          <w:tcPr>
            <w:tcW w:w="5949" w:type="dxa"/>
            <w:tcBorders>
              <w:top w:val="dotted" w:sz="4" w:space="0" w:color="auto"/>
              <w:bottom w:val="dotted" w:sz="4" w:space="0" w:color="auto"/>
            </w:tcBorders>
          </w:tcPr>
          <w:p w14:paraId="2086670B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14:paraId="5F2BCBF7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</w:tr>
      <w:tr w:rsidR="00502A09" w14:paraId="29908562" w14:textId="77777777" w:rsidTr="00995339">
        <w:trPr>
          <w:trHeight w:val="567"/>
        </w:trPr>
        <w:tc>
          <w:tcPr>
            <w:tcW w:w="5949" w:type="dxa"/>
            <w:tcBorders>
              <w:top w:val="dotted" w:sz="4" w:space="0" w:color="auto"/>
            </w:tcBorders>
          </w:tcPr>
          <w:p w14:paraId="660781F1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  <w:tc>
          <w:tcPr>
            <w:tcW w:w="2545" w:type="dxa"/>
            <w:tcBorders>
              <w:top w:val="dotted" w:sz="4" w:space="0" w:color="auto"/>
            </w:tcBorders>
          </w:tcPr>
          <w:p w14:paraId="4910EE3D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</w:tr>
      <w:tr w:rsidR="00502A09" w14:paraId="39B846F9" w14:textId="77777777" w:rsidTr="00995339">
        <w:trPr>
          <w:trHeight w:val="567"/>
        </w:trPr>
        <w:tc>
          <w:tcPr>
            <w:tcW w:w="5949" w:type="dxa"/>
            <w:vAlign w:val="center"/>
          </w:tcPr>
          <w:p w14:paraId="5CCA6790" w14:textId="0034469F" w:rsidR="00502A09" w:rsidRDefault="00995339" w:rsidP="0099533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</w:tc>
        <w:tc>
          <w:tcPr>
            <w:tcW w:w="2545" w:type="dxa"/>
          </w:tcPr>
          <w:p w14:paraId="5BF3F985" w14:textId="77777777" w:rsidR="00502A09" w:rsidRDefault="00502A09" w:rsidP="00502A09">
            <w:pPr>
              <w:snapToGrid w:val="0"/>
              <w:rPr>
                <w:sz w:val="22"/>
              </w:rPr>
            </w:pPr>
          </w:p>
        </w:tc>
      </w:tr>
    </w:tbl>
    <w:p w14:paraId="27A817D8" w14:textId="00D40670" w:rsidR="00502A09" w:rsidRDefault="00502A09" w:rsidP="00995339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下の「（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収入</w:t>
      </w:r>
      <w:r>
        <w:rPr>
          <w:rFonts w:hint="eastAsia"/>
          <w:sz w:val="22"/>
        </w:rPr>
        <w:t>」に書き写します</w:t>
      </w:r>
      <w:r w:rsidR="00995339">
        <w:rPr>
          <w:rFonts w:hint="eastAsia"/>
          <w:sz w:val="22"/>
        </w:rPr>
        <w:t>↑</w:t>
      </w:r>
    </w:p>
    <w:p w14:paraId="67CA2513" w14:textId="77777777" w:rsidR="00502A09" w:rsidRDefault="00502A09" w:rsidP="00502A09">
      <w:pPr>
        <w:snapToGrid w:val="0"/>
        <w:rPr>
          <w:sz w:val="22"/>
        </w:rPr>
      </w:pPr>
    </w:p>
    <w:p w14:paraId="611A5CA7" w14:textId="4CF6EA87" w:rsidR="00502A09" w:rsidRDefault="00502A09" w:rsidP="00502A09">
      <w:pPr>
        <w:snapToGrid w:val="0"/>
        <w:rPr>
          <w:sz w:val="22"/>
        </w:rPr>
      </w:pPr>
      <w:r>
        <w:rPr>
          <w:rFonts w:hint="eastAsia"/>
          <w:sz w:val="22"/>
        </w:rPr>
        <w:t>（３）事業費</w:t>
      </w:r>
      <w:r w:rsidR="00995339">
        <w:rPr>
          <w:rFonts w:hint="eastAsia"/>
          <w:sz w:val="22"/>
        </w:rPr>
        <w:t>（円）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831"/>
        <w:gridCol w:w="2154"/>
        <w:gridCol w:w="801"/>
        <w:gridCol w:w="2268"/>
      </w:tblGrid>
      <w:tr w:rsidR="00995339" w14:paraId="4A85D476" w14:textId="071A6030" w:rsidTr="00995339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14:paraId="0382C32A" w14:textId="06120B0B" w:rsidR="00995339" w:rsidRDefault="00995339" w:rsidP="0099533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（１）支出</w:t>
            </w:r>
          </w:p>
        </w:tc>
        <w:tc>
          <w:tcPr>
            <w:tcW w:w="831" w:type="dxa"/>
            <w:vMerge w:val="restart"/>
            <w:tcBorders>
              <w:top w:val="nil"/>
            </w:tcBorders>
            <w:vAlign w:val="center"/>
          </w:tcPr>
          <w:p w14:paraId="23B53FFF" w14:textId="0855DFCA" w:rsidR="00995339" w:rsidRDefault="00995339" w:rsidP="0099533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14:paraId="0FCBF544" w14:textId="71EF5D1D" w:rsidR="00995339" w:rsidRDefault="00995339" w:rsidP="0099533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（２）収入</w:t>
            </w:r>
          </w:p>
        </w:tc>
        <w:tc>
          <w:tcPr>
            <w:tcW w:w="801" w:type="dxa"/>
            <w:vMerge w:val="restart"/>
            <w:tcBorders>
              <w:top w:val="nil"/>
            </w:tcBorders>
            <w:vAlign w:val="center"/>
          </w:tcPr>
          <w:p w14:paraId="39CA1442" w14:textId="6BDB67A5" w:rsidR="00995339" w:rsidRDefault="00995339" w:rsidP="0099533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＝</w:t>
            </w:r>
          </w:p>
        </w:tc>
        <w:tc>
          <w:tcPr>
            <w:tcW w:w="2268" w:type="dxa"/>
            <w:vAlign w:val="center"/>
          </w:tcPr>
          <w:p w14:paraId="19E8D194" w14:textId="740A60DF" w:rsidR="00995339" w:rsidRDefault="00995339" w:rsidP="0099533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（３）事業費</w:t>
            </w:r>
          </w:p>
        </w:tc>
      </w:tr>
      <w:tr w:rsidR="00995339" w14:paraId="1BA7F4D4" w14:textId="59D13D33" w:rsidTr="00995339">
        <w:tblPrEx>
          <w:tblCellMar>
            <w:top w:w="0" w:type="dxa"/>
            <w:bottom w:w="0" w:type="dxa"/>
          </w:tblCellMar>
        </w:tblPrEx>
        <w:trPr>
          <w:trHeight w:val="908"/>
          <w:jc w:val="center"/>
        </w:trPr>
        <w:tc>
          <w:tcPr>
            <w:tcW w:w="2154" w:type="dxa"/>
            <w:vAlign w:val="center"/>
          </w:tcPr>
          <w:p w14:paraId="784C2157" w14:textId="77777777" w:rsidR="00995339" w:rsidRDefault="00995339" w:rsidP="0099533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31" w:type="dxa"/>
            <w:vMerge/>
            <w:tcBorders>
              <w:bottom w:val="nil"/>
            </w:tcBorders>
            <w:vAlign w:val="center"/>
          </w:tcPr>
          <w:p w14:paraId="58FA8398" w14:textId="5A3397DD" w:rsidR="00995339" w:rsidRDefault="00995339" w:rsidP="0099533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4" w:type="dxa"/>
            <w:vAlign w:val="center"/>
          </w:tcPr>
          <w:p w14:paraId="5B55E1D5" w14:textId="77777777" w:rsidR="00995339" w:rsidRDefault="00995339" w:rsidP="0099533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01" w:type="dxa"/>
            <w:vMerge/>
            <w:tcBorders>
              <w:bottom w:val="nil"/>
            </w:tcBorders>
            <w:vAlign w:val="center"/>
          </w:tcPr>
          <w:p w14:paraId="5CFB7723" w14:textId="719B3F61" w:rsidR="00995339" w:rsidRDefault="00995339" w:rsidP="0099533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B25B29B" w14:textId="77777777" w:rsidR="00995339" w:rsidRDefault="00995339" w:rsidP="00995339">
            <w:pPr>
              <w:snapToGrid w:val="0"/>
              <w:jc w:val="center"/>
              <w:rPr>
                <w:sz w:val="22"/>
              </w:rPr>
            </w:pPr>
          </w:p>
        </w:tc>
      </w:tr>
    </w:tbl>
    <w:p w14:paraId="44E8B913" w14:textId="3A9DEF56" w:rsidR="00502A09" w:rsidRDefault="00995339" w:rsidP="00995339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※様式１号に書き写します</w:t>
      </w:r>
    </w:p>
    <w:p w14:paraId="70AD1684" w14:textId="1C65A864" w:rsidR="00502A09" w:rsidRPr="00502A09" w:rsidRDefault="00995339" w:rsidP="00995339">
      <w:pPr>
        <w:wordWrap w:val="0"/>
        <w:snapToGrid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※上限１５万円　　　　　</w:t>
      </w:r>
    </w:p>
    <w:sectPr w:rsidR="00502A09" w:rsidRPr="00502A09" w:rsidSect="007C628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FF"/>
    <w:rsid w:val="0029778C"/>
    <w:rsid w:val="00502A09"/>
    <w:rsid w:val="007300C9"/>
    <w:rsid w:val="007C628D"/>
    <w:rsid w:val="00995339"/>
    <w:rsid w:val="009E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E020E"/>
  <w15:chartTrackingRefBased/>
  <w15:docId w15:val="{A8F10C0D-1172-44E1-B5A6-BF7EA9EB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66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6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6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6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6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6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6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66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66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66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6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6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6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6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6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66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66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6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6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6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6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6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6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66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6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66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66F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0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菅沼 まなみ</dc:creator>
  <cp:keywords/>
  <dc:description/>
  <cp:lastModifiedBy>菅沼 まなみ</cp:lastModifiedBy>
  <cp:revision>3</cp:revision>
  <dcterms:created xsi:type="dcterms:W3CDTF">2024-03-12T01:43:00Z</dcterms:created>
  <dcterms:modified xsi:type="dcterms:W3CDTF">2024-03-12T02:03:00Z</dcterms:modified>
</cp:coreProperties>
</file>